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01" w:rsidRDefault="007B6101" w:rsidP="00E639C8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639C8">
        <w:rPr>
          <w:rFonts w:ascii="Times New Roman" w:hAnsi="Times New Roman" w:cs="Times New Roman"/>
          <w:sz w:val="32"/>
          <w:szCs w:val="32"/>
        </w:rPr>
        <w:t>Ассоциации педагогов</w:t>
      </w:r>
      <w:r w:rsidR="00E639C8">
        <w:rPr>
          <w:rFonts w:ascii="Times New Roman" w:hAnsi="Times New Roman" w:cs="Times New Roman"/>
          <w:sz w:val="32"/>
          <w:szCs w:val="32"/>
        </w:rPr>
        <w:t xml:space="preserve"> БДОУ «Детский сад №1 г. Тары»</w:t>
      </w:r>
    </w:p>
    <w:p w:rsidR="00E639C8" w:rsidRPr="00E639C8" w:rsidRDefault="00E639C8" w:rsidP="00E639C8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</w:t>
      </w:r>
      <w:r w:rsidR="00F330A4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F330A4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учебный год</w:t>
      </w:r>
    </w:p>
    <w:p w:rsidR="007B6101" w:rsidRDefault="007B6101" w:rsidP="007B610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817"/>
        <w:gridCol w:w="3828"/>
        <w:gridCol w:w="4926"/>
      </w:tblGrid>
      <w:tr w:rsidR="007B6101" w:rsidTr="007B6101">
        <w:tc>
          <w:tcPr>
            <w:tcW w:w="817" w:type="dxa"/>
          </w:tcPr>
          <w:p w:rsidR="007B6101" w:rsidRDefault="007B6101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7B6101" w:rsidRDefault="007B6101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ассоциации</w:t>
            </w:r>
          </w:p>
        </w:tc>
        <w:tc>
          <w:tcPr>
            <w:tcW w:w="4926" w:type="dxa"/>
          </w:tcPr>
          <w:p w:rsidR="007B6101" w:rsidRDefault="007B6101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педагогов</w:t>
            </w:r>
          </w:p>
        </w:tc>
      </w:tr>
      <w:tr w:rsidR="007B6101" w:rsidTr="007B6101">
        <w:tc>
          <w:tcPr>
            <w:tcW w:w="817" w:type="dxa"/>
          </w:tcPr>
          <w:p w:rsidR="007B6101" w:rsidRDefault="007B6101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7B6101" w:rsidRDefault="007B6101" w:rsidP="007B6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 - методистов</w:t>
            </w: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6" w:type="dxa"/>
          </w:tcPr>
          <w:p w:rsidR="007B6101" w:rsidRDefault="007B6101" w:rsidP="007B6101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Романчук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 Викторовна</w:t>
            </w:r>
          </w:p>
          <w:p w:rsidR="00105760" w:rsidRDefault="00105760" w:rsidP="007B6101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Мотовилова Татьяна Сергеевна</w:t>
            </w:r>
          </w:p>
          <w:p w:rsidR="007B6101" w:rsidRPr="004235BF" w:rsidRDefault="007B6101" w:rsidP="007B6101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 w:rsidRPr="00423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7D7F">
              <w:rPr>
                <w:rFonts w:ascii="Times New Roman" w:hAnsi="Times New Roman" w:cs="Times New Roman"/>
                <w:sz w:val="28"/>
                <w:szCs w:val="28"/>
              </w:rPr>
              <w:t>ксана</w:t>
            </w:r>
            <w:proofErr w:type="spellEnd"/>
            <w:r w:rsidR="005E7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7D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вгустовна</w:t>
            </w:r>
            <w:proofErr w:type="spellEnd"/>
          </w:p>
          <w:p w:rsidR="007B6101" w:rsidRDefault="00F330A4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Ермолова Лилия Михайловна</w:t>
            </w:r>
          </w:p>
        </w:tc>
      </w:tr>
      <w:tr w:rsidR="007B6101" w:rsidTr="007B6101">
        <w:tc>
          <w:tcPr>
            <w:tcW w:w="817" w:type="dxa"/>
          </w:tcPr>
          <w:p w:rsidR="007B6101" w:rsidRDefault="005E7D7F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7B6101" w:rsidRDefault="005E7D7F" w:rsidP="005E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педагогов-экологов</w:t>
            </w: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30A4" w:rsidRDefault="00F330A4" w:rsidP="005E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(зимний сад, экологическая тропа, клумба)</w:t>
            </w:r>
          </w:p>
        </w:tc>
        <w:tc>
          <w:tcPr>
            <w:tcW w:w="4926" w:type="dxa"/>
          </w:tcPr>
          <w:p w:rsidR="00105760" w:rsidRDefault="005E7D7F" w:rsidP="00105760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Мотовилова Татьяна Сергеевна</w:t>
            </w:r>
            <w:r w:rsidR="00105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760" w:rsidRDefault="00105760" w:rsidP="00105760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Романчук Марина Викторовна</w:t>
            </w:r>
          </w:p>
          <w:p w:rsidR="00F330A4" w:rsidRDefault="00F330A4" w:rsidP="00105760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  <w:p w:rsidR="00F330A4" w:rsidRDefault="00F330A4" w:rsidP="00105760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Бивол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Адамовна</w:t>
            </w:r>
          </w:p>
          <w:p w:rsidR="007B6101" w:rsidRDefault="00F330A4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Елисеева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Акрамовна</w:t>
            </w:r>
            <w:proofErr w:type="spellEnd"/>
          </w:p>
        </w:tc>
      </w:tr>
      <w:tr w:rsidR="007B6101" w:rsidTr="007B6101">
        <w:tc>
          <w:tcPr>
            <w:tcW w:w="817" w:type="dxa"/>
          </w:tcPr>
          <w:p w:rsidR="007B6101" w:rsidRDefault="005E7D7F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7B6101" w:rsidRDefault="005E7D7F" w:rsidP="005E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«Ассоциация педагогов инклюзивного образования»</w:t>
            </w:r>
          </w:p>
        </w:tc>
        <w:tc>
          <w:tcPr>
            <w:tcW w:w="4926" w:type="dxa"/>
          </w:tcPr>
          <w:p w:rsidR="005E7D7F" w:rsidRDefault="005E7D7F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Ерохина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Васильевна</w:t>
            </w:r>
          </w:p>
          <w:p w:rsidR="005E7D7F" w:rsidRDefault="005E7D7F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Бивол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Адамовна</w:t>
            </w:r>
          </w:p>
          <w:p w:rsidR="005E7D7F" w:rsidRDefault="00F330A4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Августовна</w:t>
            </w:r>
            <w:proofErr w:type="spellEnd"/>
          </w:p>
          <w:p w:rsidR="005E7D7F" w:rsidRDefault="005E7D7F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  <w:p w:rsidR="005E7D7F" w:rsidRDefault="005E7D7F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  <w:r w:rsidRPr="00AA2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D7F" w:rsidRPr="004235BF" w:rsidRDefault="005E7D7F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Елисееева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Акрамовна</w:t>
            </w:r>
            <w:proofErr w:type="spellEnd"/>
          </w:p>
          <w:p w:rsidR="00105760" w:rsidRPr="00F330A4" w:rsidRDefault="005E7D7F" w:rsidP="00F330A4">
            <w:pPr>
              <w:pStyle w:val="a3"/>
              <w:ind w:left="600" w:hanging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Шияфетдиновна</w:t>
            </w:r>
            <w:proofErr w:type="spellEnd"/>
          </w:p>
        </w:tc>
      </w:tr>
      <w:tr w:rsidR="007B6101" w:rsidTr="007B6101">
        <w:tc>
          <w:tcPr>
            <w:tcW w:w="817" w:type="dxa"/>
          </w:tcPr>
          <w:p w:rsidR="007B6101" w:rsidRDefault="005E7D7F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E7D7F" w:rsidRPr="004235BF" w:rsidRDefault="005E7D7F" w:rsidP="005E7D7F">
            <w:pPr>
              <w:pStyle w:val="a3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педагогов, организующих преемственность</w:t>
            </w: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6101" w:rsidRDefault="007B6101" w:rsidP="005E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7B6101" w:rsidRDefault="00F330A4" w:rsidP="00105760">
            <w:pPr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Васильевна</w:t>
            </w:r>
          </w:p>
          <w:p w:rsidR="00F330A4" w:rsidRDefault="00F330A4" w:rsidP="00105760">
            <w:pPr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Мотовилова Татьяна Сергеевна</w:t>
            </w:r>
          </w:p>
          <w:p w:rsidR="00F330A4" w:rsidRDefault="00F330A4" w:rsidP="00105760">
            <w:pPr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</w:tr>
      <w:tr w:rsidR="007B6101" w:rsidTr="005E7D7F">
        <w:trPr>
          <w:trHeight w:val="336"/>
        </w:trPr>
        <w:tc>
          <w:tcPr>
            <w:tcW w:w="817" w:type="dxa"/>
          </w:tcPr>
          <w:p w:rsidR="007B6101" w:rsidRDefault="001B005C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1B005C" w:rsidRDefault="001B005C" w:rsidP="001B005C">
            <w:pPr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«Ассоциация педагогов по организации работы по безопасности в ДОУ»</w:t>
            </w:r>
          </w:p>
          <w:p w:rsidR="007B6101" w:rsidRDefault="007B6101" w:rsidP="001B0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1B005C" w:rsidRDefault="00F330A4" w:rsidP="00105760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Саватеева Ольга Анатольевна </w:t>
            </w:r>
          </w:p>
          <w:p w:rsidR="00F330A4" w:rsidRDefault="00105760" w:rsidP="00105760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Пирогова Надежда Александровна</w:t>
            </w:r>
          </w:p>
          <w:p w:rsidR="00105760" w:rsidRDefault="00F330A4" w:rsidP="00105760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  <w:r w:rsidR="00105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005C" w:rsidTr="005E7D7F">
        <w:trPr>
          <w:trHeight w:val="336"/>
        </w:trPr>
        <w:tc>
          <w:tcPr>
            <w:tcW w:w="817" w:type="dxa"/>
          </w:tcPr>
          <w:p w:rsidR="001B005C" w:rsidRDefault="001B005C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1B005C" w:rsidRDefault="001B005C" w:rsidP="001B005C">
            <w:pPr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Пресс-центр ДОУ</w:t>
            </w:r>
          </w:p>
        </w:tc>
        <w:tc>
          <w:tcPr>
            <w:tcW w:w="4926" w:type="dxa"/>
          </w:tcPr>
          <w:p w:rsidR="001B005C" w:rsidRDefault="001B005C" w:rsidP="001B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Мотовилова Татьяна Сергеевна</w:t>
            </w:r>
          </w:p>
          <w:p w:rsidR="001B005C" w:rsidRDefault="00F330A4" w:rsidP="001B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Ермолова Лилия Михайловна</w:t>
            </w:r>
          </w:p>
        </w:tc>
      </w:tr>
    </w:tbl>
    <w:p w:rsidR="00E32A02" w:rsidRDefault="00E32A02"/>
    <w:sectPr w:rsidR="00E32A02" w:rsidSect="00E3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66C"/>
    <w:multiLevelType w:val="hybridMultilevel"/>
    <w:tmpl w:val="CDCA4498"/>
    <w:lvl w:ilvl="0" w:tplc="FF4E0E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B6101"/>
    <w:rsid w:val="00105760"/>
    <w:rsid w:val="00134C00"/>
    <w:rsid w:val="001B005C"/>
    <w:rsid w:val="00200BBC"/>
    <w:rsid w:val="00296EC7"/>
    <w:rsid w:val="002B5BA3"/>
    <w:rsid w:val="005422F8"/>
    <w:rsid w:val="005A0765"/>
    <w:rsid w:val="005E7D7F"/>
    <w:rsid w:val="00613528"/>
    <w:rsid w:val="007B6101"/>
    <w:rsid w:val="008E5C19"/>
    <w:rsid w:val="00B218AF"/>
    <w:rsid w:val="00C60DEA"/>
    <w:rsid w:val="00C80598"/>
    <w:rsid w:val="00D6289D"/>
    <w:rsid w:val="00E32A02"/>
    <w:rsid w:val="00E639C8"/>
    <w:rsid w:val="00F3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01"/>
    <w:pPr>
      <w:ind w:left="720"/>
      <w:contextualSpacing/>
    </w:pPr>
  </w:style>
  <w:style w:type="table" w:styleId="a4">
    <w:name w:val="Table Grid"/>
    <w:basedOn w:val="a1"/>
    <w:uiPriority w:val="59"/>
    <w:rsid w:val="007B6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6</cp:revision>
  <dcterms:created xsi:type="dcterms:W3CDTF">2020-09-30T03:00:00Z</dcterms:created>
  <dcterms:modified xsi:type="dcterms:W3CDTF">2023-08-31T10:11:00Z</dcterms:modified>
</cp:coreProperties>
</file>